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19230" w14:textId="77777777" w:rsidR="000C6697" w:rsidRDefault="0061642D">
      <w:pPr>
        <w:pStyle w:val="H2"/>
      </w:pPr>
      <w:r>
        <w:t>HOM23 Producer Baseline Report</w:t>
      </w:r>
    </w:p>
    <w:p w14:paraId="4292199F" w14:textId="77777777" w:rsidR="000C6697" w:rsidRDefault="000C6697"/>
    <w:p w14:paraId="79EDCEF6" w14:textId="77777777" w:rsidR="000C6697" w:rsidRDefault="000C6697">
      <w:pPr>
        <w:pStyle w:val="BlockSeparator"/>
      </w:pPr>
    </w:p>
    <w:p w14:paraId="3329AA48" w14:textId="77777777" w:rsidR="000C6697" w:rsidRDefault="0061642D">
      <w:pPr>
        <w:pStyle w:val="BlockStartLabel"/>
      </w:pPr>
      <w:r>
        <w:t>Start of Block: Intro</w:t>
      </w:r>
    </w:p>
    <w:p w14:paraId="607649D2" w14:textId="77777777" w:rsidR="000C6697" w:rsidRDefault="000C6697"/>
    <w:p w14:paraId="34FAE9F0" w14:textId="77777777" w:rsidR="000C6697" w:rsidRDefault="0061642D">
      <w:pPr>
        <w:keepNext/>
      </w:pPr>
      <w:r>
        <w:t>Q1   Montana Harvest of the Month</w:t>
      </w:r>
      <w:r>
        <w:br/>
        <w:t xml:space="preserve"> 2023-2024 Producer Baseline Report - Due within 30 days of registering     </w:t>
      </w:r>
      <w:r>
        <w:t>Thank you for registering for the Montana Harvest of the Month (HOM) program! We appreciate your commitment to supporting a healthy Montana.      Please complete this Baseline Report within 30 days of registering. This survey should only be completed by fi</w:t>
      </w:r>
      <w:r>
        <w:t xml:space="preserve">rst year registrants.     If you have any questions or need assistance completing this survey, please contact Molly Kirkham at mollyk@ncat.org or (406) 494-8672         </w:t>
      </w:r>
      <w:r>
        <w:br/>
        <w:t>    </w:t>
      </w:r>
    </w:p>
    <w:p w14:paraId="18ED5E34" w14:textId="77777777" w:rsidR="000C6697" w:rsidRDefault="000C6697"/>
    <w:p w14:paraId="6543A557" w14:textId="77777777" w:rsidR="000C6697" w:rsidRDefault="0061642D">
      <w:pPr>
        <w:pStyle w:val="BlockEndLabel"/>
      </w:pPr>
      <w:r>
        <w:t>End of Block: Intro</w:t>
      </w:r>
    </w:p>
    <w:p w14:paraId="6F2ADA23" w14:textId="77777777" w:rsidR="000C6697" w:rsidRDefault="000C6697">
      <w:pPr>
        <w:pStyle w:val="BlockSeparator"/>
      </w:pPr>
    </w:p>
    <w:p w14:paraId="59FF6142" w14:textId="77777777" w:rsidR="000C6697" w:rsidRDefault="0061642D">
      <w:pPr>
        <w:pStyle w:val="BlockStartLabel"/>
      </w:pPr>
      <w:r>
        <w:t>Start of Block: Basic Information</w:t>
      </w:r>
    </w:p>
    <w:p w14:paraId="3542F439" w14:textId="77777777" w:rsidR="000C6697" w:rsidRDefault="000C6697"/>
    <w:p w14:paraId="64A000FA" w14:textId="77777777" w:rsidR="000C6697" w:rsidRDefault="0061642D">
      <w:pPr>
        <w:keepNext/>
      </w:pPr>
      <w:r>
        <w:t xml:space="preserve">Q2 </w:t>
      </w:r>
      <w:r>
        <w:rPr>
          <w:b/>
        </w:rPr>
        <w:t>Basic Information</w:t>
      </w:r>
    </w:p>
    <w:p w14:paraId="69526197" w14:textId="77777777" w:rsidR="000C6697" w:rsidRDefault="000C6697"/>
    <w:p w14:paraId="1876D7D7" w14:textId="77777777" w:rsidR="000C6697" w:rsidRDefault="000C6697">
      <w:pPr>
        <w:pStyle w:val="QuestionSeparator"/>
      </w:pPr>
    </w:p>
    <w:p w14:paraId="224321DB" w14:textId="77777777" w:rsidR="000C6697" w:rsidRDefault="000C6697"/>
    <w:p w14:paraId="0476A4BB" w14:textId="77777777" w:rsidR="000C6697" w:rsidRDefault="0061642D">
      <w:pPr>
        <w:keepNext/>
      </w:pPr>
      <w:r>
        <w:t>Q3 Business/Farm/Ranch/Vendor/Distributor Name</w:t>
      </w:r>
    </w:p>
    <w:p w14:paraId="569A4910" w14:textId="77777777" w:rsidR="000C6697" w:rsidRDefault="0061642D">
      <w:pPr>
        <w:pStyle w:val="TextEntryLine"/>
        <w:ind w:firstLine="400"/>
      </w:pPr>
      <w:r>
        <w:t>________________________________________________________________</w:t>
      </w:r>
    </w:p>
    <w:p w14:paraId="77F1CE50" w14:textId="77777777" w:rsidR="000C6697" w:rsidRDefault="000C6697"/>
    <w:p w14:paraId="1284DBA9" w14:textId="77777777" w:rsidR="000C6697" w:rsidRDefault="000C6697">
      <w:pPr>
        <w:pStyle w:val="QuestionSeparator"/>
      </w:pPr>
    </w:p>
    <w:p w14:paraId="0DEB9AF8" w14:textId="77777777" w:rsidR="000C6697" w:rsidRDefault="000C6697"/>
    <w:p w14:paraId="22A4D4E4" w14:textId="77777777" w:rsidR="000C6697" w:rsidRDefault="0061642D">
      <w:pPr>
        <w:keepNext/>
      </w:pPr>
      <w:r>
        <w:t>Q41 Does your operation sell certified organic products?</w:t>
      </w:r>
    </w:p>
    <w:p w14:paraId="2887FC88" w14:textId="77777777" w:rsidR="000C6697" w:rsidRDefault="0061642D">
      <w:pPr>
        <w:pStyle w:val="ListParagraph"/>
        <w:keepNext/>
        <w:numPr>
          <w:ilvl w:val="0"/>
          <w:numId w:val="4"/>
        </w:numPr>
      </w:pPr>
      <w:proofErr w:type="gramStart"/>
      <w:r>
        <w:t>Yes  (</w:t>
      </w:r>
      <w:proofErr w:type="gramEnd"/>
      <w:r>
        <w:t xml:space="preserve">1) </w:t>
      </w:r>
    </w:p>
    <w:p w14:paraId="03EFAEBF" w14:textId="77777777" w:rsidR="000C6697" w:rsidRDefault="0061642D">
      <w:pPr>
        <w:pStyle w:val="ListParagraph"/>
        <w:keepNext/>
        <w:numPr>
          <w:ilvl w:val="0"/>
          <w:numId w:val="4"/>
        </w:numPr>
      </w:pPr>
      <w:proofErr w:type="gramStart"/>
      <w:r>
        <w:t>No  (</w:t>
      </w:r>
      <w:proofErr w:type="gramEnd"/>
      <w:r>
        <w:t xml:space="preserve">2) </w:t>
      </w:r>
    </w:p>
    <w:p w14:paraId="1D0F97DA" w14:textId="77777777" w:rsidR="000C6697" w:rsidRDefault="000C6697"/>
    <w:p w14:paraId="7A413E17" w14:textId="77777777" w:rsidR="000C6697" w:rsidRDefault="000C6697">
      <w:pPr>
        <w:pStyle w:val="QuestionSeparator"/>
      </w:pPr>
    </w:p>
    <w:p w14:paraId="33F7E587" w14:textId="77777777" w:rsidR="000C6697" w:rsidRDefault="000C6697"/>
    <w:p w14:paraId="482D388B" w14:textId="77777777" w:rsidR="000C6697" w:rsidRDefault="0061642D">
      <w:pPr>
        <w:keepNext/>
      </w:pPr>
      <w:r>
        <w:t>Q8 First Name</w:t>
      </w:r>
    </w:p>
    <w:p w14:paraId="09DF17CC" w14:textId="77777777" w:rsidR="000C6697" w:rsidRDefault="0061642D">
      <w:pPr>
        <w:pStyle w:val="TextEntryLine"/>
        <w:ind w:firstLine="400"/>
      </w:pPr>
      <w:r>
        <w:t>________________________________________________________________</w:t>
      </w:r>
    </w:p>
    <w:p w14:paraId="4EA0A4C8" w14:textId="77777777" w:rsidR="000C6697" w:rsidRDefault="000C6697"/>
    <w:p w14:paraId="03DE64ED" w14:textId="77777777" w:rsidR="000C6697" w:rsidRDefault="000C6697">
      <w:pPr>
        <w:pStyle w:val="QuestionSeparator"/>
      </w:pPr>
    </w:p>
    <w:p w14:paraId="05D28A87" w14:textId="77777777" w:rsidR="000C6697" w:rsidRDefault="000C6697"/>
    <w:p w14:paraId="791919E2" w14:textId="77777777" w:rsidR="000C6697" w:rsidRDefault="0061642D">
      <w:pPr>
        <w:keepNext/>
      </w:pPr>
      <w:r>
        <w:t>Q56 Last Name</w:t>
      </w:r>
    </w:p>
    <w:p w14:paraId="5302DFD2" w14:textId="77777777" w:rsidR="000C6697" w:rsidRDefault="0061642D">
      <w:pPr>
        <w:pStyle w:val="TextEntryLine"/>
        <w:ind w:firstLine="400"/>
      </w:pPr>
      <w:r>
        <w:t>________________________________________________________________</w:t>
      </w:r>
    </w:p>
    <w:p w14:paraId="30516AB5" w14:textId="77777777" w:rsidR="000C6697" w:rsidRDefault="000C6697"/>
    <w:p w14:paraId="3E777F6A" w14:textId="77777777" w:rsidR="000C6697" w:rsidRDefault="000C6697">
      <w:pPr>
        <w:pStyle w:val="QuestionSeparator"/>
      </w:pPr>
    </w:p>
    <w:p w14:paraId="095FE14C" w14:textId="77777777" w:rsidR="000C6697" w:rsidRDefault="000C6697"/>
    <w:p w14:paraId="3E52E7A4" w14:textId="77777777" w:rsidR="000C6697" w:rsidRDefault="0061642D">
      <w:pPr>
        <w:keepNext/>
      </w:pPr>
      <w:r>
        <w:t>Q9 Your email</w:t>
      </w:r>
    </w:p>
    <w:p w14:paraId="0D8D5FEA" w14:textId="77777777" w:rsidR="000C6697" w:rsidRDefault="0061642D">
      <w:pPr>
        <w:pStyle w:val="TextEntryLine"/>
        <w:ind w:firstLine="400"/>
      </w:pPr>
      <w:r>
        <w:t>________________________________________________________________</w:t>
      </w:r>
    </w:p>
    <w:p w14:paraId="03A5459D" w14:textId="77777777" w:rsidR="000C6697" w:rsidRDefault="000C6697"/>
    <w:p w14:paraId="766C54F3" w14:textId="77777777" w:rsidR="000C6697" w:rsidRDefault="000C6697">
      <w:pPr>
        <w:pStyle w:val="QuestionSeparator"/>
      </w:pPr>
    </w:p>
    <w:p w14:paraId="3503E1F8" w14:textId="77777777" w:rsidR="000C6697" w:rsidRDefault="000C6697"/>
    <w:p w14:paraId="7100ABF3" w14:textId="77777777" w:rsidR="000C6697" w:rsidRDefault="0061642D">
      <w:pPr>
        <w:keepNext/>
      </w:pPr>
      <w:r>
        <w:t>Q10 Your phone</w:t>
      </w:r>
    </w:p>
    <w:p w14:paraId="41D186B5" w14:textId="77777777" w:rsidR="000C6697" w:rsidRDefault="0061642D">
      <w:pPr>
        <w:pStyle w:val="TextEntryLine"/>
        <w:ind w:firstLine="400"/>
      </w:pPr>
      <w:r>
        <w:t>_________</w:t>
      </w:r>
      <w:r>
        <w:t>_______________________________________________________</w:t>
      </w:r>
    </w:p>
    <w:p w14:paraId="1E29AA4B" w14:textId="77777777" w:rsidR="000C6697" w:rsidRDefault="000C6697"/>
    <w:p w14:paraId="3F76BF3C" w14:textId="77777777" w:rsidR="000C6697" w:rsidRDefault="000C6697">
      <w:pPr>
        <w:pStyle w:val="QuestionSeparator"/>
      </w:pPr>
    </w:p>
    <w:p w14:paraId="49933F48" w14:textId="77777777" w:rsidR="000C6697" w:rsidRDefault="000C6697"/>
    <w:p w14:paraId="30EF88DF" w14:textId="77777777" w:rsidR="000C6697" w:rsidRDefault="0061642D">
      <w:pPr>
        <w:keepNext/>
      </w:pPr>
      <w:r>
        <w:t>Q42 If you would like to change your listed team members, please edit your profile on the HOM Portal.</w:t>
      </w:r>
    </w:p>
    <w:p w14:paraId="70629313" w14:textId="77777777" w:rsidR="000C6697" w:rsidRDefault="000C6697"/>
    <w:p w14:paraId="10B1255C" w14:textId="77777777" w:rsidR="000C6697" w:rsidRDefault="000C6697">
      <w:pPr>
        <w:pStyle w:val="QuestionSeparator"/>
      </w:pPr>
    </w:p>
    <w:p w14:paraId="76F2EBCC" w14:textId="77777777" w:rsidR="000C6697" w:rsidRDefault="000C6697"/>
    <w:p w14:paraId="604CE5D9" w14:textId="77777777" w:rsidR="000C6697" w:rsidRDefault="0061642D">
      <w:pPr>
        <w:keepNext/>
      </w:pPr>
      <w:r>
        <w:t>Q38 Does your operation have a previously existing Abundant Montana listing? If yes, we will</w:t>
      </w:r>
      <w:r>
        <w:t xml:space="preserve"> add the 'HOM tag to your profile.' If </w:t>
      </w:r>
      <w:proofErr w:type="gramStart"/>
      <w:r>
        <w:t>no</w:t>
      </w:r>
      <w:proofErr w:type="gramEnd"/>
      <w:r>
        <w:t>, you will be directed to the next question.</w:t>
      </w:r>
    </w:p>
    <w:p w14:paraId="011A8FAD" w14:textId="77777777" w:rsidR="000C6697" w:rsidRDefault="0061642D">
      <w:pPr>
        <w:pStyle w:val="ListParagraph"/>
        <w:keepNext/>
        <w:numPr>
          <w:ilvl w:val="0"/>
          <w:numId w:val="4"/>
        </w:numPr>
      </w:pPr>
      <w:proofErr w:type="gramStart"/>
      <w:r>
        <w:t>Yes  (</w:t>
      </w:r>
      <w:proofErr w:type="gramEnd"/>
      <w:r>
        <w:t xml:space="preserve">1) </w:t>
      </w:r>
    </w:p>
    <w:p w14:paraId="73068B27" w14:textId="77777777" w:rsidR="000C6697" w:rsidRDefault="0061642D">
      <w:pPr>
        <w:pStyle w:val="ListParagraph"/>
        <w:keepNext/>
        <w:numPr>
          <w:ilvl w:val="0"/>
          <w:numId w:val="4"/>
        </w:numPr>
      </w:pPr>
      <w:proofErr w:type="gramStart"/>
      <w:r>
        <w:t>No  (</w:t>
      </w:r>
      <w:proofErr w:type="gramEnd"/>
      <w:r>
        <w:t xml:space="preserve">2) </w:t>
      </w:r>
    </w:p>
    <w:p w14:paraId="5D1556EC" w14:textId="77777777" w:rsidR="000C6697" w:rsidRDefault="000C6697"/>
    <w:p w14:paraId="16B47594" w14:textId="77777777" w:rsidR="000C6697" w:rsidRDefault="000C6697">
      <w:pPr>
        <w:pStyle w:val="QuestionSeparator"/>
      </w:pPr>
    </w:p>
    <w:p w14:paraId="240F5A14" w14:textId="77777777" w:rsidR="000C6697" w:rsidRDefault="0061642D">
      <w:pPr>
        <w:pStyle w:val="QDisplayLogic"/>
        <w:keepNext/>
      </w:pPr>
      <w:r>
        <w:t>Display This Question:</w:t>
      </w:r>
    </w:p>
    <w:p w14:paraId="7BFF644A" w14:textId="77777777" w:rsidR="000C6697" w:rsidRDefault="0061642D">
      <w:pPr>
        <w:pStyle w:val="QDisplayLogic"/>
        <w:keepNext/>
        <w:ind w:firstLine="400"/>
      </w:pPr>
      <w:r>
        <w:t xml:space="preserve">If </w:t>
      </w:r>
      <w:proofErr w:type="gramStart"/>
      <w:r>
        <w:t>Does</w:t>
      </w:r>
      <w:proofErr w:type="gramEnd"/>
      <w:r>
        <w:t xml:space="preserve"> your operation have a previously existing Abundant Montana listing? If yes, we will add the... = No</w:t>
      </w:r>
    </w:p>
    <w:p w14:paraId="0FB75F79" w14:textId="77777777" w:rsidR="000C6697" w:rsidRDefault="000C6697"/>
    <w:p w14:paraId="08D670B7" w14:textId="77777777" w:rsidR="000C6697" w:rsidRDefault="0061642D">
      <w:pPr>
        <w:keepNext/>
      </w:pPr>
      <w:r>
        <w:lastRenderedPageBreak/>
        <w:t xml:space="preserve">Q12 Please provide </w:t>
      </w:r>
      <w:proofErr w:type="gramStart"/>
      <w:r>
        <w:t>business</w:t>
      </w:r>
      <w:proofErr w:type="gramEnd"/>
      <w:r>
        <w:t xml:space="preserve"> name and contact information below that you would like to be included on your Abundant MT listing. </w:t>
      </w:r>
    </w:p>
    <w:p w14:paraId="25AEC219" w14:textId="77777777" w:rsidR="000C6697" w:rsidRDefault="0061642D">
      <w:pPr>
        <w:pStyle w:val="ListParagraph"/>
        <w:keepNext/>
        <w:numPr>
          <w:ilvl w:val="0"/>
          <w:numId w:val="4"/>
        </w:numPr>
      </w:pPr>
      <w:r>
        <w:t>Operation Name  (8) __________________________________________________</w:t>
      </w:r>
    </w:p>
    <w:p w14:paraId="3C58F39A" w14:textId="77777777" w:rsidR="000C6697" w:rsidRDefault="0061642D">
      <w:pPr>
        <w:pStyle w:val="ListParagraph"/>
        <w:keepNext/>
        <w:numPr>
          <w:ilvl w:val="0"/>
          <w:numId w:val="4"/>
        </w:numPr>
      </w:pPr>
      <w:r>
        <w:t>Name  (1) _______________________________________________</w:t>
      </w:r>
      <w:r>
        <w:t>___</w:t>
      </w:r>
    </w:p>
    <w:p w14:paraId="3B862F77" w14:textId="77777777" w:rsidR="000C6697" w:rsidRDefault="0061642D">
      <w:pPr>
        <w:pStyle w:val="ListParagraph"/>
        <w:keepNext/>
        <w:numPr>
          <w:ilvl w:val="0"/>
          <w:numId w:val="4"/>
        </w:numPr>
      </w:pPr>
      <w:proofErr w:type="gramStart"/>
      <w:r>
        <w:t>Phone  (</w:t>
      </w:r>
      <w:proofErr w:type="gramEnd"/>
      <w:r>
        <w:t>2) __________________________________________________</w:t>
      </w:r>
    </w:p>
    <w:p w14:paraId="25D7BDE0" w14:textId="77777777" w:rsidR="000C6697" w:rsidRDefault="0061642D">
      <w:pPr>
        <w:pStyle w:val="ListParagraph"/>
        <w:keepNext/>
        <w:numPr>
          <w:ilvl w:val="0"/>
          <w:numId w:val="4"/>
        </w:numPr>
      </w:pPr>
      <w:proofErr w:type="gramStart"/>
      <w:r>
        <w:t>Email  (</w:t>
      </w:r>
      <w:proofErr w:type="gramEnd"/>
      <w:r>
        <w:t>3) __________________________________________________</w:t>
      </w:r>
    </w:p>
    <w:p w14:paraId="609C0574" w14:textId="77777777" w:rsidR="000C6697" w:rsidRDefault="0061642D">
      <w:pPr>
        <w:pStyle w:val="ListParagraph"/>
        <w:keepNext/>
        <w:numPr>
          <w:ilvl w:val="0"/>
          <w:numId w:val="4"/>
        </w:numPr>
      </w:pPr>
      <w:proofErr w:type="gramStart"/>
      <w:r>
        <w:t>Instagram  (</w:t>
      </w:r>
      <w:proofErr w:type="gramEnd"/>
      <w:r>
        <w:t>4) __________________________________________________</w:t>
      </w:r>
    </w:p>
    <w:p w14:paraId="5C8A0D21" w14:textId="77777777" w:rsidR="000C6697" w:rsidRDefault="0061642D">
      <w:pPr>
        <w:pStyle w:val="ListParagraph"/>
        <w:keepNext/>
        <w:numPr>
          <w:ilvl w:val="0"/>
          <w:numId w:val="4"/>
        </w:numPr>
      </w:pPr>
      <w:proofErr w:type="gramStart"/>
      <w:r>
        <w:t>Facebook  (</w:t>
      </w:r>
      <w:proofErr w:type="gramEnd"/>
      <w:r>
        <w:t>5) ________________________________________________</w:t>
      </w:r>
      <w:r>
        <w:t>__</w:t>
      </w:r>
    </w:p>
    <w:p w14:paraId="37268A99" w14:textId="77777777" w:rsidR="000C6697" w:rsidRDefault="0061642D">
      <w:pPr>
        <w:pStyle w:val="ListParagraph"/>
        <w:keepNext/>
        <w:numPr>
          <w:ilvl w:val="0"/>
          <w:numId w:val="4"/>
        </w:numPr>
      </w:pPr>
      <w:proofErr w:type="gramStart"/>
      <w:r>
        <w:t>Website  (</w:t>
      </w:r>
      <w:proofErr w:type="gramEnd"/>
      <w:r>
        <w:t>6) __________________________________________________</w:t>
      </w:r>
    </w:p>
    <w:p w14:paraId="5C9FE0BA" w14:textId="77777777" w:rsidR="000C6697" w:rsidRDefault="000C6697"/>
    <w:p w14:paraId="7C7D34E8" w14:textId="77777777" w:rsidR="000C6697" w:rsidRDefault="0061642D">
      <w:pPr>
        <w:pStyle w:val="BlockEndLabel"/>
      </w:pPr>
      <w:r>
        <w:t>End of Block: Basic Information</w:t>
      </w:r>
    </w:p>
    <w:p w14:paraId="6A63935A" w14:textId="77777777" w:rsidR="000C6697" w:rsidRDefault="000C6697">
      <w:pPr>
        <w:pStyle w:val="BlockSeparator"/>
      </w:pPr>
    </w:p>
    <w:p w14:paraId="0918D344" w14:textId="77777777" w:rsidR="000C6697" w:rsidRDefault="0061642D">
      <w:pPr>
        <w:pStyle w:val="BlockStartLabel"/>
      </w:pPr>
      <w:r>
        <w:t>Start of Block: Questions for food service manager/staff</w:t>
      </w:r>
    </w:p>
    <w:p w14:paraId="186D9CF1" w14:textId="77777777" w:rsidR="000C6697" w:rsidRDefault="000C6697"/>
    <w:p w14:paraId="402A76BC" w14:textId="77777777" w:rsidR="000C6697" w:rsidRDefault="0061642D">
      <w:pPr>
        <w:keepNext/>
      </w:pPr>
      <w:r>
        <w:t xml:space="preserve">Q18 </w:t>
      </w:r>
      <w:r>
        <w:rPr>
          <w:b/>
        </w:rPr>
        <w:t>Harvest of the Month Sales</w:t>
      </w:r>
      <w:r>
        <w:br/>
      </w:r>
      <w:r>
        <w:rPr>
          <w:b/>
        </w:rPr>
        <w:br/>
      </w:r>
      <w:r>
        <w:br/>
      </w:r>
      <w:r>
        <w:rPr>
          <w:b/>
        </w:rPr>
        <w:t xml:space="preserve">For this section, ONLY report for LOCAL (Montana grown, </w:t>
      </w:r>
      <w:proofErr w:type="gramStart"/>
      <w:r>
        <w:rPr>
          <w:b/>
        </w:rPr>
        <w:t>raised</w:t>
      </w:r>
      <w:proofErr w:type="gramEnd"/>
      <w:r>
        <w:rPr>
          <w:b/>
        </w:rPr>
        <w:t xml:space="preserve"> o</w:t>
      </w:r>
      <w:r>
        <w:rPr>
          <w:b/>
        </w:rPr>
        <w:t xml:space="preserve">r made) Montana Harvest of the Month products. </w:t>
      </w:r>
      <w:r>
        <w:rPr>
          <w:b/>
        </w:rPr>
        <w:br/>
      </w:r>
    </w:p>
    <w:p w14:paraId="3819D214" w14:textId="77777777" w:rsidR="000C6697" w:rsidRDefault="000C6697"/>
    <w:p w14:paraId="519D238E" w14:textId="77777777" w:rsidR="000C6697" w:rsidRDefault="000C6697">
      <w:pPr>
        <w:pStyle w:val="QuestionSeparator"/>
      </w:pPr>
    </w:p>
    <w:p w14:paraId="1469D3B5" w14:textId="77777777" w:rsidR="000C6697" w:rsidRDefault="000C6697"/>
    <w:p w14:paraId="3AEB876B" w14:textId="77777777" w:rsidR="000C6697" w:rsidRDefault="0061642D">
      <w:pPr>
        <w:keepNext/>
      </w:pPr>
      <w:r>
        <w:lastRenderedPageBreak/>
        <w:t>Q22 From August </w:t>
      </w:r>
      <w:r>
        <w:rPr>
          <w:b/>
        </w:rPr>
        <w:t>2022-July 2023</w:t>
      </w:r>
      <w:r>
        <w:t>, please check which Local Montana Harvest of the Month products your business sold.</w:t>
      </w:r>
      <w:r>
        <w:br/>
      </w:r>
      <w:r>
        <w:br/>
      </w:r>
      <w:r>
        <w:br/>
        <w:t> *Brassicas include cabbage, broccoli, bok choy, kohlrabi, Brussels sprouts, turnips, a</w:t>
      </w:r>
      <w:r>
        <w:t>nd others.</w:t>
      </w:r>
      <w:r>
        <w:br/>
      </w:r>
      <w:r>
        <w:br/>
      </w:r>
      <w:r>
        <w:br/>
        <w:t xml:space="preserve"> Select all that </w:t>
      </w:r>
      <w:proofErr w:type="gramStart"/>
      <w:r>
        <w:t>apply</w:t>
      </w:r>
      <w:proofErr w:type="gramEnd"/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4691"/>
        <w:gridCol w:w="4669"/>
      </w:tblGrid>
      <w:tr w:rsidR="000C6697" w14:paraId="3B5CDA84" w14:textId="77777777" w:rsidTr="000C66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78B6E457" w14:textId="77777777" w:rsidR="000C6697" w:rsidRDefault="000C6697">
            <w:pPr>
              <w:keepNext/>
            </w:pPr>
          </w:p>
        </w:tc>
        <w:tc>
          <w:tcPr>
            <w:tcW w:w="4788" w:type="dxa"/>
          </w:tcPr>
          <w:p w14:paraId="1B62E0F5" w14:textId="77777777" w:rsidR="000C6697" w:rsidRDefault="006164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(8)</w:t>
            </w:r>
          </w:p>
        </w:tc>
      </w:tr>
      <w:tr w:rsidR="000C6697" w14:paraId="66595378" w14:textId="77777777" w:rsidTr="000C6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7437C6AD" w14:textId="77777777" w:rsidR="000C6697" w:rsidRDefault="0061642D">
            <w:pPr>
              <w:keepNext/>
            </w:pPr>
            <w:r>
              <w:t xml:space="preserve">Cherries (13) </w:t>
            </w:r>
          </w:p>
        </w:tc>
        <w:tc>
          <w:tcPr>
            <w:tcW w:w="4788" w:type="dxa"/>
          </w:tcPr>
          <w:p w14:paraId="1ACDDB0D" w14:textId="77777777" w:rsidR="000C6697" w:rsidRDefault="000C6697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6697" w14:paraId="78F2AF83" w14:textId="77777777" w:rsidTr="000C6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0BE402F4" w14:textId="77777777" w:rsidR="000C6697" w:rsidRDefault="0061642D">
            <w:pPr>
              <w:keepNext/>
            </w:pPr>
            <w:r>
              <w:t xml:space="preserve">Summer Squash (1) </w:t>
            </w:r>
          </w:p>
        </w:tc>
        <w:tc>
          <w:tcPr>
            <w:tcW w:w="4788" w:type="dxa"/>
          </w:tcPr>
          <w:p w14:paraId="455214BF" w14:textId="77777777" w:rsidR="000C6697" w:rsidRDefault="000C6697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6697" w14:paraId="2A03C880" w14:textId="77777777" w:rsidTr="000C6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11442369" w14:textId="77777777" w:rsidR="000C6697" w:rsidRDefault="0061642D">
            <w:pPr>
              <w:keepNext/>
            </w:pPr>
            <w:r>
              <w:t xml:space="preserve">Kale (2) </w:t>
            </w:r>
          </w:p>
        </w:tc>
        <w:tc>
          <w:tcPr>
            <w:tcW w:w="4788" w:type="dxa"/>
          </w:tcPr>
          <w:p w14:paraId="7E0F3F7E" w14:textId="77777777" w:rsidR="000C6697" w:rsidRDefault="000C6697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6697" w14:paraId="23C0F1F2" w14:textId="77777777" w:rsidTr="000C6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6E2F9690" w14:textId="77777777" w:rsidR="000C6697" w:rsidRDefault="0061642D">
            <w:pPr>
              <w:keepNext/>
            </w:pPr>
            <w:r>
              <w:t xml:space="preserve">Apples (3) </w:t>
            </w:r>
          </w:p>
        </w:tc>
        <w:tc>
          <w:tcPr>
            <w:tcW w:w="4788" w:type="dxa"/>
          </w:tcPr>
          <w:p w14:paraId="32AFF7C4" w14:textId="77777777" w:rsidR="000C6697" w:rsidRDefault="000C6697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6697" w14:paraId="1452D224" w14:textId="77777777" w:rsidTr="000C6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3C0E9F4A" w14:textId="77777777" w:rsidR="000C6697" w:rsidRDefault="0061642D">
            <w:pPr>
              <w:keepNext/>
            </w:pPr>
            <w:r>
              <w:t xml:space="preserve">Winter Squash (4) </w:t>
            </w:r>
          </w:p>
        </w:tc>
        <w:tc>
          <w:tcPr>
            <w:tcW w:w="4788" w:type="dxa"/>
          </w:tcPr>
          <w:p w14:paraId="1801B393" w14:textId="77777777" w:rsidR="000C6697" w:rsidRDefault="000C6697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6697" w14:paraId="0765C900" w14:textId="77777777" w:rsidTr="000C6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48546A59" w14:textId="77777777" w:rsidR="000C6697" w:rsidRDefault="0061642D">
            <w:pPr>
              <w:keepNext/>
            </w:pPr>
            <w:r>
              <w:t xml:space="preserve">Carrots (5) </w:t>
            </w:r>
          </w:p>
        </w:tc>
        <w:tc>
          <w:tcPr>
            <w:tcW w:w="4788" w:type="dxa"/>
          </w:tcPr>
          <w:p w14:paraId="6980A5CE" w14:textId="77777777" w:rsidR="000C6697" w:rsidRDefault="000C6697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6697" w14:paraId="3FEAA8BC" w14:textId="77777777" w:rsidTr="000C6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66DCAD76" w14:textId="77777777" w:rsidR="000C6697" w:rsidRDefault="0061642D">
            <w:pPr>
              <w:keepNext/>
            </w:pPr>
            <w:r>
              <w:t xml:space="preserve">Beets (6) </w:t>
            </w:r>
          </w:p>
        </w:tc>
        <w:tc>
          <w:tcPr>
            <w:tcW w:w="4788" w:type="dxa"/>
          </w:tcPr>
          <w:p w14:paraId="3AF76501" w14:textId="77777777" w:rsidR="000C6697" w:rsidRDefault="000C6697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6697" w14:paraId="795FEAB3" w14:textId="77777777" w:rsidTr="000C6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2858182E" w14:textId="77777777" w:rsidR="000C6697" w:rsidRDefault="0061642D">
            <w:pPr>
              <w:keepNext/>
            </w:pPr>
            <w:r>
              <w:t xml:space="preserve">Beef (7) </w:t>
            </w:r>
          </w:p>
        </w:tc>
        <w:tc>
          <w:tcPr>
            <w:tcW w:w="4788" w:type="dxa"/>
          </w:tcPr>
          <w:p w14:paraId="56A4550E" w14:textId="77777777" w:rsidR="000C6697" w:rsidRDefault="000C6697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6697" w14:paraId="459984B0" w14:textId="77777777" w:rsidTr="000C6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6FBBD574" w14:textId="77777777" w:rsidR="000C6697" w:rsidRDefault="0061642D">
            <w:pPr>
              <w:keepNext/>
            </w:pPr>
            <w:r>
              <w:t xml:space="preserve">Grains (8) </w:t>
            </w:r>
          </w:p>
        </w:tc>
        <w:tc>
          <w:tcPr>
            <w:tcW w:w="4788" w:type="dxa"/>
          </w:tcPr>
          <w:p w14:paraId="13F8A9DF" w14:textId="77777777" w:rsidR="000C6697" w:rsidRDefault="000C6697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6697" w14:paraId="11B2784A" w14:textId="77777777" w:rsidTr="000C6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2D842204" w14:textId="77777777" w:rsidR="000C6697" w:rsidRDefault="0061642D">
            <w:pPr>
              <w:keepNext/>
            </w:pPr>
            <w:r>
              <w:t xml:space="preserve">Lentils (9) </w:t>
            </w:r>
          </w:p>
        </w:tc>
        <w:tc>
          <w:tcPr>
            <w:tcW w:w="4788" w:type="dxa"/>
          </w:tcPr>
          <w:p w14:paraId="4119B145" w14:textId="77777777" w:rsidR="000C6697" w:rsidRDefault="000C6697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6697" w14:paraId="4FE371EC" w14:textId="77777777" w:rsidTr="000C6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06BD68A8" w14:textId="77777777" w:rsidR="000C6697" w:rsidRDefault="0061642D">
            <w:pPr>
              <w:keepNext/>
            </w:pPr>
            <w:r>
              <w:t xml:space="preserve">Leafy Greens (10) </w:t>
            </w:r>
          </w:p>
        </w:tc>
        <w:tc>
          <w:tcPr>
            <w:tcW w:w="4788" w:type="dxa"/>
          </w:tcPr>
          <w:p w14:paraId="2B64AA3B" w14:textId="77777777" w:rsidR="000C6697" w:rsidRDefault="000C6697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6697" w14:paraId="27018852" w14:textId="77777777" w:rsidTr="000C6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6396586D" w14:textId="77777777" w:rsidR="000C6697" w:rsidRDefault="0061642D">
            <w:pPr>
              <w:keepNext/>
            </w:pPr>
            <w:r>
              <w:t xml:space="preserve">Chickpeas (11) </w:t>
            </w:r>
          </w:p>
        </w:tc>
        <w:tc>
          <w:tcPr>
            <w:tcW w:w="4788" w:type="dxa"/>
          </w:tcPr>
          <w:p w14:paraId="19CB4ACE" w14:textId="77777777" w:rsidR="000C6697" w:rsidRDefault="000C6697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6697" w14:paraId="4A9AA74D" w14:textId="77777777" w:rsidTr="000C6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00D77035" w14:textId="77777777" w:rsidR="000C6697" w:rsidRDefault="0061642D">
            <w:pPr>
              <w:keepNext/>
            </w:pPr>
            <w:r>
              <w:t xml:space="preserve">Dairy (12) </w:t>
            </w:r>
          </w:p>
        </w:tc>
        <w:tc>
          <w:tcPr>
            <w:tcW w:w="4788" w:type="dxa"/>
          </w:tcPr>
          <w:p w14:paraId="63F8607E" w14:textId="77777777" w:rsidR="000C6697" w:rsidRDefault="000C6697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6697" w14:paraId="1DC21692" w14:textId="77777777" w:rsidTr="000C6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2A111EFF" w14:textId="77777777" w:rsidR="000C6697" w:rsidRDefault="0061642D">
            <w:pPr>
              <w:keepNext/>
            </w:pPr>
            <w:r>
              <w:t xml:space="preserve">Brassicas* (14) </w:t>
            </w:r>
          </w:p>
        </w:tc>
        <w:tc>
          <w:tcPr>
            <w:tcW w:w="4788" w:type="dxa"/>
          </w:tcPr>
          <w:p w14:paraId="6DDEF74C" w14:textId="77777777" w:rsidR="000C6697" w:rsidRDefault="000C6697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6697" w14:paraId="3BF64940" w14:textId="77777777" w:rsidTr="000C6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39E8B189" w14:textId="77777777" w:rsidR="000C6697" w:rsidRDefault="0061642D">
            <w:pPr>
              <w:keepNext/>
            </w:pPr>
            <w:r>
              <w:t xml:space="preserve">Bison (15) </w:t>
            </w:r>
          </w:p>
        </w:tc>
        <w:tc>
          <w:tcPr>
            <w:tcW w:w="4788" w:type="dxa"/>
          </w:tcPr>
          <w:p w14:paraId="2EEFAE16" w14:textId="77777777" w:rsidR="000C6697" w:rsidRDefault="000C6697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6697" w14:paraId="745CBC8C" w14:textId="77777777" w:rsidTr="000C6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7264EC1F" w14:textId="77777777" w:rsidR="000C6697" w:rsidRDefault="0061642D">
            <w:pPr>
              <w:keepNext/>
            </w:pPr>
            <w:r>
              <w:t xml:space="preserve">Herbs (16) </w:t>
            </w:r>
          </w:p>
        </w:tc>
        <w:tc>
          <w:tcPr>
            <w:tcW w:w="4788" w:type="dxa"/>
          </w:tcPr>
          <w:p w14:paraId="24C3533B" w14:textId="77777777" w:rsidR="000C6697" w:rsidRDefault="000C6697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4BA36F4" w14:textId="77777777" w:rsidR="000C6697" w:rsidRDefault="000C6697"/>
    <w:p w14:paraId="16DAFE4B" w14:textId="77777777" w:rsidR="000C6697" w:rsidRDefault="000C6697"/>
    <w:p w14:paraId="6A5A39F1" w14:textId="77777777" w:rsidR="000C6697" w:rsidRDefault="000C6697">
      <w:pPr>
        <w:pStyle w:val="QuestionSeparator"/>
      </w:pPr>
    </w:p>
    <w:p w14:paraId="226DC352" w14:textId="77777777" w:rsidR="000C6697" w:rsidRDefault="000C6697"/>
    <w:p w14:paraId="67EAE26D" w14:textId="77777777" w:rsidR="000C6697" w:rsidRDefault="0061642D">
      <w:pPr>
        <w:keepNext/>
      </w:pPr>
      <w:r>
        <w:t>Q40 From August 2022- July 2023, what were your total sales (in dollars) for the following. (If you're not sure, an estimate is perfectly acceptable) </w:t>
      </w:r>
      <w:r>
        <w:br/>
      </w:r>
      <w:r>
        <w:br/>
      </w:r>
      <w:r>
        <w:br/>
        <w:t>Enter numbers only, do not use letters or symbols (percentage, dollar, etc.).</w:t>
      </w:r>
      <w:r>
        <w:br/>
        <w:t>Correct: 25000</w:t>
      </w:r>
      <w:r>
        <w:br/>
        <w:t>Incorrect:</w:t>
      </w:r>
      <w:r>
        <w:t xml:space="preserve"> 10%</w:t>
      </w:r>
      <w:r>
        <w:br/>
        <w:t>Incorrect: 20000 to 25000</w:t>
      </w:r>
      <w:r>
        <w:br/>
        <w:t>Incorrect: about $25000</w:t>
      </w:r>
      <w:r>
        <w:br/>
        <w:t>Incorrect: $25000</w:t>
      </w:r>
      <w:r>
        <w:br/>
      </w:r>
    </w:p>
    <w:p w14:paraId="38FD4DEF" w14:textId="77777777" w:rsidR="000C6697" w:rsidRDefault="0061642D">
      <w:pPr>
        <w:pStyle w:val="ListParagraph"/>
        <w:keepNext/>
        <w:numPr>
          <w:ilvl w:val="0"/>
          <w:numId w:val="4"/>
        </w:numPr>
      </w:pPr>
      <w:r>
        <w:t>All Local Montana Harvest of the Month products: cherries, kale, apples, squash, carrots, beets, lentils, chickpeas, greens, brassicas, bison, beef, grains, or dairy?           (1) _</w:t>
      </w:r>
      <w:r>
        <w:t>_________________________________________________</w:t>
      </w:r>
    </w:p>
    <w:p w14:paraId="68A39799" w14:textId="77777777" w:rsidR="000C6697" w:rsidRDefault="0061642D">
      <w:pPr>
        <w:pStyle w:val="ListParagraph"/>
        <w:keepNext/>
        <w:numPr>
          <w:ilvl w:val="0"/>
          <w:numId w:val="4"/>
        </w:numPr>
      </w:pPr>
      <w:r>
        <w:t>ONLY specialty crop, Local Montana Harvest of the Month products: cherries, kale, apples, squash, carrots, beets, lentils, chickpeas, greens, brassicas? NOT INCLUDING: bison, beef, grains, or dairy.        </w:t>
      </w:r>
      <w:r>
        <w:t xml:space="preserve">  (14) __________________________________________________</w:t>
      </w:r>
    </w:p>
    <w:p w14:paraId="66FBB740" w14:textId="77777777" w:rsidR="000C6697" w:rsidRDefault="000C6697"/>
    <w:p w14:paraId="61B1F6F4" w14:textId="77777777" w:rsidR="000C6697" w:rsidRDefault="000C6697">
      <w:pPr>
        <w:pStyle w:val="QuestionSeparator"/>
      </w:pPr>
    </w:p>
    <w:p w14:paraId="035BCD47" w14:textId="77777777" w:rsidR="000C6697" w:rsidRDefault="000C6697"/>
    <w:p w14:paraId="73DEE013" w14:textId="77777777" w:rsidR="000C6697" w:rsidRDefault="0061642D">
      <w:pPr>
        <w:keepNext/>
      </w:pPr>
      <w:r>
        <w:t>Q23 From August 2022- July 2023, please list the names of the local/Montana institutions to which your operation has sold products.</w:t>
      </w:r>
    </w:p>
    <w:p w14:paraId="48473D73" w14:textId="77777777" w:rsidR="000C6697" w:rsidRDefault="0061642D">
      <w:pPr>
        <w:pStyle w:val="ListParagraph"/>
        <w:keepNext/>
        <w:numPr>
          <w:ilvl w:val="0"/>
          <w:numId w:val="4"/>
        </w:numPr>
      </w:pPr>
      <w:r>
        <w:t xml:space="preserve">Institution </w:t>
      </w:r>
      <w:proofErr w:type="gramStart"/>
      <w:r>
        <w:t>1  (</w:t>
      </w:r>
      <w:proofErr w:type="gramEnd"/>
      <w:r>
        <w:t>1) ____________________________________________</w:t>
      </w:r>
      <w:r>
        <w:t>______</w:t>
      </w:r>
    </w:p>
    <w:p w14:paraId="700D4B0D" w14:textId="77777777" w:rsidR="000C6697" w:rsidRDefault="0061642D">
      <w:pPr>
        <w:pStyle w:val="ListParagraph"/>
        <w:keepNext/>
        <w:numPr>
          <w:ilvl w:val="0"/>
          <w:numId w:val="4"/>
        </w:numPr>
      </w:pPr>
      <w:r>
        <w:t xml:space="preserve">Institution </w:t>
      </w:r>
      <w:proofErr w:type="gramStart"/>
      <w:r>
        <w:t>2  (</w:t>
      </w:r>
      <w:proofErr w:type="gramEnd"/>
      <w:r>
        <w:t>2) __________________________________________________</w:t>
      </w:r>
    </w:p>
    <w:p w14:paraId="49052F9A" w14:textId="77777777" w:rsidR="000C6697" w:rsidRDefault="0061642D">
      <w:pPr>
        <w:pStyle w:val="ListParagraph"/>
        <w:keepNext/>
        <w:numPr>
          <w:ilvl w:val="0"/>
          <w:numId w:val="4"/>
        </w:numPr>
      </w:pPr>
      <w:r>
        <w:t xml:space="preserve">Institution </w:t>
      </w:r>
      <w:proofErr w:type="gramStart"/>
      <w:r>
        <w:t>3  (</w:t>
      </w:r>
      <w:proofErr w:type="gramEnd"/>
      <w:r>
        <w:t>3) __________________________________________________</w:t>
      </w:r>
    </w:p>
    <w:p w14:paraId="670006C7" w14:textId="77777777" w:rsidR="000C6697" w:rsidRDefault="0061642D">
      <w:pPr>
        <w:pStyle w:val="ListParagraph"/>
        <w:keepNext/>
        <w:numPr>
          <w:ilvl w:val="0"/>
          <w:numId w:val="4"/>
        </w:numPr>
      </w:pPr>
      <w:r>
        <w:t xml:space="preserve">Institution </w:t>
      </w:r>
      <w:proofErr w:type="gramStart"/>
      <w:r>
        <w:t>4  (</w:t>
      </w:r>
      <w:proofErr w:type="gramEnd"/>
      <w:r>
        <w:t>4) __________________________________________________</w:t>
      </w:r>
    </w:p>
    <w:p w14:paraId="0710E659" w14:textId="77777777" w:rsidR="000C6697" w:rsidRDefault="0061642D">
      <w:pPr>
        <w:pStyle w:val="ListParagraph"/>
        <w:keepNext/>
        <w:numPr>
          <w:ilvl w:val="0"/>
          <w:numId w:val="4"/>
        </w:numPr>
      </w:pPr>
      <w:r>
        <w:t xml:space="preserve">Institution </w:t>
      </w:r>
      <w:proofErr w:type="gramStart"/>
      <w:r>
        <w:t>5  (</w:t>
      </w:r>
      <w:proofErr w:type="gramEnd"/>
      <w:r>
        <w:t>5) __________________________________________________</w:t>
      </w:r>
    </w:p>
    <w:p w14:paraId="2E61A6F2" w14:textId="77777777" w:rsidR="000C6697" w:rsidRDefault="0061642D">
      <w:pPr>
        <w:pStyle w:val="ListParagraph"/>
        <w:keepNext/>
        <w:numPr>
          <w:ilvl w:val="0"/>
          <w:numId w:val="4"/>
        </w:numPr>
      </w:pPr>
      <w:r>
        <w:t xml:space="preserve">Institution </w:t>
      </w:r>
      <w:proofErr w:type="gramStart"/>
      <w:r>
        <w:t>6  (</w:t>
      </w:r>
      <w:proofErr w:type="gramEnd"/>
      <w:r>
        <w:t>6) __________________________________________________</w:t>
      </w:r>
    </w:p>
    <w:p w14:paraId="734E57BF" w14:textId="77777777" w:rsidR="000C6697" w:rsidRDefault="0061642D">
      <w:pPr>
        <w:pStyle w:val="ListParagraph"/>
        <w:keepNext/>
        <w:numPr>
          <w:ilvl w:val="0"/>
          <w:numId w:val="4"/>
        </w:numPr>
      </w:pPr>
      <w:r>
        <w:t xml:space="preserve">Institution </w:t>
      </w:r>
      <w:proofErr w:type="gramStart"/>
      <w:r>
        <w:t>7  (</w:t>
      </w:r>
      <w:proofErr w:type="gramEnd"/>
      <w:r>
        <w:t>7) ___________________________</w:t>
      </w:r>
      <w:r>
        <w:t>_______________________</w:t>
      </w:r>
    </w:p>
    <w:p w14:paraId="1F891F51" w14:textId="77777777" w:rsidR="000C6697" w:rsidRDefault="0061642D">
      <w:pPr>
        <w:pStyle w:val="ListParagraph"/>
        <w:keepNext/>
        <w:numPr>
          <w:ilvl w:val="0"/>
          <w:numId w:val="4"/>
        </w:numPr>
      </w:pPr>
      <w:r>
        <w:t xml:space="preserve">Institution </w:t>
      </w:r>
      <w:proofErr w:type="gramStart"/>
      <w:r>
        <w:t>8  (</w:t>
      </w:r>
      <w:proofErr w:type="gramEnd"/>
      <w:r>
        <w:t>8) __________________________________________________</w:t>
      </w:r>
    </w:p>
    <w:p w14:paraId="6A8333AD" w14:textId="77777777" w:rsidR="000C6697" w:rsidRDefault="0061642D">
      <w:pPr>
        <w:pStyle w:val="ListParagraph"/>
        <w:keepNext/>
        <w:numPr>
          <w:ilvl w:val="0"/>
          <w:numId w:val="4"/>
        </w:numPr>
      </w:pPr>
      <w:r>
        <w:t xml:space="preserve">Institution </w:t>
      </w:r>
      <w:proofErr w:type="gramStart"/>
      <w:r>
        <w:t>9  (</w:t>
      </w:r>
      <w:proofErr w:type="gramEnd"/>
      <w:r>
        <w:t>9) __________________________________________________</w:t>
      </w:r>
    </w:p>
    <w:p w14:paraId="4662581A" w14:textId="77777777" w:rsidR="000C6697" w:rsidRDefault="0061642D">
      <w:pPr>
        <w:pStyle w:val="ListParagraph"/>
        <w:keepNext/>
        <w:numPr>
          <w:ilvl w:val="0"/>
          <w:numId w:val="4"/>
        </w:numPr>
      </w:pPr>
      <w:r>
        <w:t xml:space="preserve">Institution </w:t>
      </w:r>
      <w:proofErr w:type="gramStart"/>
      <w:r>
        <w:t>10  (</w:t>
      </w:r>
      <w:proofErr w:type="gramEnd"/>
      <w:r>
        <w:t>10) __________________________________________________</w:t>
      </w:r>
    </w:p>
    <w:p w14:paraId="45DAB8A2" w14:textId="77777777" w:rsidR="000C6697" w:rsidRDefault="000C6697"/>
    <w:p w14:paraId="72E9FADC" w14:textId="77777777" w:rsidR="000C6697" w:rsidRDefault="0061642D">
      <w:pPr>
        <w:pStyle w:val="BlockEndLabel"/>
      </w:pPr>
      <w:r>
        <w:t>End of Block: Quest</w:t>
      </w:r>
      <w:r>
        <w:t>ions for food service manager/staff</w:t>
      </w:r>
    </w:p>
    <w:p w14:paraId="1549CC3A" w14:textId="77777777" w:rsidR="000C6697" w:rsidRDefault="000C6697">
      <w:pPr>
        <w:pStyle w:val="BlockSeparator"/>
      </w:pPr>
    </w:p>
    <w:p w14:paraId="4B2C7BC0" w14:textId="77777777" w:rsidR="000C6697" w:rsidRDefault="0061642D">
      <w:pPr>
        <w:pStyle w:val="BlockStartLabel"/>
      </w:pPr>
      <w:r>
        <w:t>Start of Block: Promotion &amp; Implementation</w:t>
      </w:r>
    </w:p>
    <w:p w14:paraId="049454D0" w14:textId="77777777" w:rsidR="000C6697" w:rsidRDefault="000C6697"/>
    <w:p w14:paraId="49865DCB" w14:textId="77777777" w:rsidR="000C6697" w:rsidRDefault="0061642D">
      <w:pPr>
        <w:keepNext/>
      </w:pPr>
      <w:r>
        <w:t xml:space="preserve">Q42 </w:t>
      </w:r>
      <w:r>
        <w:rPr>
          <w:b/>
        </w:rPr>
        <w:t>Promotion &amp; Implementation</w:t>
      </w:r>
      <w:r>
        <w:rPr>
          <w:b/>
        </w:rPr>
        <w:br/>
      </w:r>
    </w:p>
    <w:p w14:paraId="42C9115C" w14:textId="77777777" w:rsidR="000C6697" w:rsidRDefault="000C6697"/>
    <w:p w14:paraId="36ABBD61" w14:textId="77777777" w:rsidR="000C6697" w:rsidRDefault="000C6697">
      <w:pPr>
        <w:pStyle w:val="QuestionSeparator"/>
      </w:pPr>
    </w:p>
    <w:p w14:paraId="758D0C99" w14:textId="77777777" w:rsidR="000C6697" w:rsidRDefault="000C6697"/>
    <w:p w14:paraId="3F294C08" w14:textId="77777777" w:rsidR="000C6697" w:rsidRDefault="0061642D">
      <w:pPr>
        <w:keepNext/>
      </w:pPr>
      <w:r>
        <w:t>Q39 If your operation hosted any educational events, please estimate the number of individuals that attended From August 2022-July 2023.</w:t>
      </w:r>
    </w:p>
    <w:p w14:paraId="2E56B1E3" w14:textId="77777777" w:rsidR="000C6697" w:rsidRDefault="0061642D">
      <w:pPr>
        <w:pStyle w:val="ListParagraph"/>
        <w:keepNext/>
        <w:numPr>
          <w:ilvl w:val="0"/>
          <w:numId w:val="4"/>
        </w:numPr>
      </w:pPr>
      <w:r>
        <w:t>Chi</w:t>
      </w:r>
      <w:r>
        <w:t>ldren/Students (ages 0-18</w:t>
      </w:r>
      <w:proofErr w:type="gramStart"/>
      <w:r>
        <w:t>)  (</w:t>
      </w:r>
      <w:proofErr w:type="gramEnd"/>
      <w:r>
        <w:t>4) __________________________________________________</w:t>
      </w:r>
    </w:p>
    <w:p w14:paraId="4EF32948" w14:textId="77777777" w:rsidR="000C6697" w:rsidRDefault="0061642D">
      <w:pPr>
        <w:pStyle w:val="ListParagraph"/>
        <w:keepNext/>
        <w:numPr>
          <w:ilvl w:val="0"/>
          <w:numId w:val="4"/>
        </w:numPr>
      </w:pPr>
      <w:proofErr w:type="gramStart"/>
      <w:r>
        <w:t>Adults  (</w:t>
      </w:r>
      <w:proofErr w:type="gramEnd"/>
      <w:r>
        <w:t>1) __________________________________________________</w:t>
      </w:r>
    </w:p>
    <w:p w14:paraId="6183847F" w14:textId="77777777" w:rsidR="000C6697" w:rsidRDefault="000C6697"/>
    <w:p w14:paraId="0D7EF812" w14:textId="77777777" w:rsidR="000C6697" w:rsidRDefault="000C6697">
      <w:pPr>
        <w:pStyle w:val="QuestionSeparator"/>
      </w:pPr>
    </w:p>
    <w:p w14:paraId="5AFF8EA6" w14:textId="77777777" w:rsidR="000C6697" w:rsidRDefault="000C6697"/>
    <w:p w14:paraId="1910546B" w14:textId="77777777" w:rsidR="000C6697" w:rsidRDefault="0061642D">
      <w:pPr>
        <w:keepNext/>
      </w:pPr>
      <w:proofErr w:type="gramStart"/>
      <w:r>
        <w:t>Q43</w:t>
      </w:r>
      <w:proofErr w:type="gramEnd"/>
      <w:r>
        <w:t xml:space="preserve"> Do you have any questions about being a Montana Harvest of the Month producer?</w:t>
      </w:r>
    </w:p>
    <w:p w14:paraId="228345BE" w14:textId="77777777" w:rsidR="000C6697" w:rsidRDefault="0061642D">
      <w:pPr>
        <w:pStyle w:val="TextEntryLine"/>
        <w:ind w:firstLine="400"/>
      </w:pPr>
      <w:r>
        <w:t>________________________</w:t>
      </w:r>
      <w:r>
        <w:t>________________________________________</w:t>
      </w:r>
    </w:p>
    <w:p w14:paraId="21175EB2" w14:textId="77777777" w:rsidR="000C6697" w:rsidRDefault="0061642D">
      <w:pPr>
        <w:pStyle w:val="TextEntryLine"/>
        <w:ind w:firstLine="400"/>
      </w:pPr>
      <w:r>
        <w:t>________________________________________________________________</w:t>
      </w:r>
    </w:p>
    <w:p w14:paraId="18988FE2" w14:textId="77777777" w:rsidR="000C6697" w:rsidRDefault="0061642D">
      <w:pPr>
        <w:pStyle w:val="TextEntryLine"/>
        <w:ind w:firstLine="400"/>
      </w:pPr>
      <w:r>
        <w:t>________________________________________________________________</w:t>
      </w:r>
    </w:p>
    <w:p w14:paraId="2FD493F0" w14:textId="77777777" w:rsidR="000C6697" w:rsidRDefault="0061642D">
      <w:pPr>
        <w:pStyle w:val="TextEntryLine"/>
        <w:ind w:firstLine="400"/>
      </w:pPr>
      <w:r>
        <w:t>________________________________________________________________</w:t>
      </w:r>
    </w:p>
    <w:p w14:paraId="093C38EE" w14:textId="77777777" w:rsidR="000C6697" w:rsidRDefault="0061642D">
      <w:pPr>
        <w:pStyle w:val="TextEntryLine"/>
        <w:ind w:firstLine="400"/>
      </w:pPr>
      <w:r>
        <w:t>________________________________________________________________</w:t>
      </w:r>
    </w:p>
    <w:p w14:paraId="6660B4A9" w14:textId="77777777" w:rsidR="000C6697" w:rsidRDefault="000C6697"/>
    <w:p w14:paraId="26FFAC0F" w14:textId="77777777" w:rsidR="000C6697" w:rsidRDefault="000C6697">
      <w:pPr>
        <w:pStyle w:val="QuestionSeparator"/>
      </w:pPr>
    </w:p>
    <w:p w14:paraId="39788E2C" w14:textId="77777777" w:rsidR="000C6697" w:rsidRDefault="000C6697"/>
    <w:p w14:paraId="60F2F5D7" w14:textId="77777777" w:rsidR="000C6697" w:rsidRDefault="0061642D">
      <w:pPr>
        <w:keepNext/>
      </w:pPr>
      <w:r>
        <w:t>Q44 How do you plan on participating in Montana Harvest of the Month?</w:t>
      </w:r>
    </w:p>
    <w:p w14:paraId="63CE1A5C" w14:textId="77777777" w:rsidR="000C6697" w:rsidRDefault="0061642D">
      <w:pPr>
        <w:pStyle w:val="ListParagraph"/>
        <w:keepNext/>
        <w:numPr>
          <w:ilvl w:val="0"/>
          <w:numId w:val="2"/>
        </w:numPr>
      </w:pPr>
      <w:r>
        <w:t>Displaying posters, handing out materials (recipe car</w:t>
      </w:r>
      <w:r>
        <w:t xml:space="preserve">ds, hand outs, </w:t>
      </w:r>
      <w:proofErr w:type="gramStart"/>
      <w:r>
        <w:t>guides)  (</w:t>
      </w:r>
      <w:proofErr w:type="gramEnd"/>
      <w:r>
        <w:t xml:space="preserve">4) </w:t>
      </w:r>
    </w:p>
    <w:p w14:paraId="74D632C8" w14:textId="77777777" w:rsidR="000C6697" w:rsidRDefault="0061642D">
      <w:pPr>
        <w:pStyle w:val="ListParagraph"/>
        <w:keepNext/>
        <w:numPr>
          <w:ilvl w:val="0"/>
          <w:numId w:val="2"/>
        </w:numPr>
      </w:pPr>
      <w:r>
        <w:t xml:space="preserve">Selling to HOM sites </w:t>
      </w:r>
      <w:proofErr w:type="gramStart"/>
      <w:r>
        <w:t>i.e.</w:t>
      </w:r>
      <w:proofErr w:type="gramEnd"/>
      <w:r>
        <w:t xml:space="preserve"> food banks, schools, preschools, universities, health care facilities, etc.  (5) </w:t>
      </w:r>
    </w:p>
    <w:p w14:paraId="58670A0E" w14:textId="77777777" w:rsidR="000C6697" w:rsidRDefault="0061642D">
      <w:pPr>
        <w:pStyle w:val="ListParagraph"/>
        <w:keepNext/>
        <w:numPr>
          <w:ilvl w:val="0"/>
          <w:numId w:val="2"/>
        </w:numPr>
      </w:pPr>
      <w:r>
        <w:t xml:space="preserve">Sharing knowledge i.e. hosting tours, giving </w:t>
      </w:r>
      <w:proofErr w:type="gramStart"/>
      <w:r>
        <w:t>presentations  (</w:t>
      </w:r>
      <w:proofErr w:type="gramEnd"/>
      <w:r>
        <w:t xml:space="preserve">6) </w:t>
      </w:r>
    </w:p>
    <w:p w14:paraId="03F9AE68" w14:textId="77777777" w:rsidR="000C6697" w:rsidRDefault="0061642D">
      <w:pPr>
        <w:pStyle w:val="ListParagraph"/>
        <w:keepNext/>
        <w:numPr>
          <w:ilvl w:val="0"/>
          <w:numId w:val="2"/>
        </w:numPr>
      </w:pPr>
      <w:r>
        <w:t xml:space="preserve">Administering taste </w:t>
      </w:r>
      <w:proofErr w:type="gramStart"/>
      <w:r>
        <w:t>tests  (</w:t>
      </w:r>
      <w:proofErr w:type="gramEnd"/>
      <w:r>
        <w:t xml:space="preserve">7) </w:t>
      </w:r>
    </w:p>
    <w:p w14:paraId="1CA46DCD" w14:textId="77777777" w:rsidR="000C6697" w:rsidRDefault="0061642D">
      <w:pPr>
        <w:pStyle w:val="ListParagraph"/>
        <w:keepNext/>
        <w:numPr>
          <w:ilvl w:val="0"/>
          <w:numId w:val="2"/>
        </w:numPr>
      </w:pPr>
      <w:r>
        <w:t>Conducting educational</w:t>
      </w:r>
      <w:r>
        <w:t xml:space="preserve"> </w:t>
      </w:r>
      <w:proofErr w:type="gramStart"/>
      <w:r>
        <w:t>activities  (</w:t>
      </w:r>
      <w:proofErr w:type="gramEnd"/>
      <w:r>
        <w:t xml:space="preserve">8) </w:t>
      </w:r>
    </w:p>
    <w:p w14:paraId="6B1516C7" w14:textId="77777777" w:rsidR="000C6697" w:rsidRDefault="0061642D">
      <w:pPr>
        <w:pStyle w:val="ListParagraph"/>
        <w:keepNext/>
        <w:numPr>
          <w:ilvl w:val="0"/>
          <w:numId w:val="2"/>
        </w:numPr>
      </w:pPr>
      <w:proofErr w:type="gramStart"/>
      <w:r>
        <w:t>Other  (</w:t>
      </w:r>
      <w:proofErr w:type="gramEnd"/>
      <w:r>
        <w:t xml:space="preserve">9) </w:t>
      </w:r>
    </w:p>
    <w:p w14:paraId="2317D12C" w14:textId="77777777" w:rsidR="000C6697" w:rsidRDefault="000C6697"/>
    <w:p w14:paraId="63C048A5" w14:textId="77777777" w:rsidR="000C6697" w:rsidRDefault="000C6697">
      <w:pPr>
        <w:pStyle w:val="QuestionSeparator"/>
      </w:pPr>
    </w:p>
    <w:p w14:paraId="62AFBC9A" w14:textId="77777777" w:rsidR="000C6697" w:rsidRDefault="000C6697"/>
    <w:p w14:paraId="0AE357E9" w14:textId="77777777" w:rsidR="000C6697" w:rsidRDefault="0061642D">
      <w:pPr>
        <w:keepNext/>
      </w:pPr>
      <w:r>
        <w:t>Q32 What are the main challenges your operation faces selling to institutions (K-12, Early Care and Education, Business and Community, Healthcare)?</w:t>
      </w:r>
    </w:p>
    <w:p w14:paraId="4EB031B4" w14:textId="77777777" w:rsidR="000C6697" w:rsidRDefault="0061642D">
      <w:pPr>
        <w:pStyle w:val="TextEntryLine"/>
        <w:ind w:firstLine="400"/>
      </w:pPr>
      <w:r>
        <w:t>________________________________________________________________</w:t>
      </w:r>
    </w:p>
    <w:p w14:paraId="586F98BC" w14:textId="77777777" w:rsidR="000C6697" w:rsidRDefault="0061642D">
      <w:pPr>
        <w:pStyle w:val="TextEntryLine"/>
        <w:ind w:firstLine="400"/>
      </w:pPr>
      <w:r>
        <w:t>__________</w:t>
      </w:r>
      <w:r>
        <w:t>______________________________________________________</w:t>
      </w:r>
    </w:p>
    <w:p w14:paraId="4C43560A" w14:textId="77777777" w:rsidR="000C6697" w:rsidRDefault="0061642D">
      <w:pPr>
        <w:pStyle w:val="TextEntryLine"/>
        <w:ind w:firstLine="400"/>
      </w:pPr>
      <w:r>
        <w:t>________________________________________________________________</w:t>
      </w:r>
    </w:p>
    <w:p w14:paraId="4E488D22" w14:textId="77777777" w:rsidR="000C6697" w:rsidRDefault="0061642D">
      <w:pPr>
        <w:pStyle w:val="TextEntryLine"/>
        <w:ind w:firstLine="400"/>
      </w:pPr>
      <w:r>
        <w:t>________________________________________________________________</w:t>
      </w:r>
    </w:p>
    <w:p w14:paraId="505B207A" w14:textId="77777777" w:rsidR="000C6697" w:rsidRDefault="0061642D">
      <w:pPr>
        <w:pStyle w:val="TextEntryLine"/>
        <w:ind w:firstLine="400"/>
      </w:pPr>
      <w:r>
        <w:t>________________________________________________________________</w:t>
      </w:r>
    </w:p>
    <w:p w14:paraId="52F9BAF7" w14:textId="77777777" w:rsidR="000C6697" w:rsidRDefault="000C6697"/>
    <w:p w14:paraId="51867CFB" w14:textId="77777777" w:rsidR="000C6697" w:rsidRDefault="000C6697">
      <w:pPr>
        <w:pStyle w:val="QuestionSeparator"/>
      </w:pPr>
    </w:p>
    <w:p w14:paraId="2F758E90" w14:textId="77777777" w:rsidR="000C6697" w:rsidRDefault="000C6697"/>
    <w:p w14:paraId="4BEAFAEF" w14:textId="77777777" w:rsidR="000C6697" w:rsidRDefault="0061642D">
      <w:pPr>
        <w:keepNext/>
      </w:pPr>
      <w:r>
        <w:t>Q33</w:t>
      </w:r>
      <w:r>
        <w:t xml:space="preserve"> What are the main successes your operations </w:t>
      </w:r>
      <w:proofErr w:type="gramStart"/>
      <w:r>
        <w:t>has</w:t>
      </w:r>
      <w:proofErr w:type="gramEnd"/>
      <w:r>
        <w:t xml:space="preserve"> selling to MT institutions?</w:t>
      </w:r>
    </w:p>
    <w:p w14:paraId="10A98DC0" w14:textId="77777777" w:rsidR="000C6697" w:rsidRDefault="0061642D">
      <w:pPr>
        <w:pStyle w:val="TextEntryLine"/>
        <w:ind w:firstLine="400"/>
      </w:pPr>
      <w:r>
        <w:t>________________________________________________________________</w:t>
      </w:r>
    </w:p>
    <w:p w14:paraId="53AFB9F1" w14:textId="77777777" w:rsidR="000C6697" w:rsidRDefault="0061642D">
      <w:pPr>
        <w:pStyle w:val="TextEntryLine"/>
        <w:ind w:firstLine="400"/>
      </w:pPr>
      <w:r>
        <w:t>________________________________________________________________</w:t>
      </w:r>
    </w:p>
    <w:p w14:paraId="177D3F6D" w14:textId="77777777" w:rsidR="000C6697" w:rsidRDefault="0061642D">
      <w:pPr>
        <w:pStyle w:val="TextEntryLine"/>
        <w:ind w:firstLine="400"/>
      </w:pPr>
      <w:r>
        <w:t>________________________________________________________________</w:t>
      </w:r>
    </w:p>
    <w:p w14:paraId="3AF6E927" w14:textId="77777777" w:rsidR="000C6697" w:rsidRDefault="0061642D">
      <w:pPr>
        <w:pStyle w:val="TextEntryLine"/>
        <w:ind w:firstLine="400"/>
      </w:pPr>
      <w:r>
        <w:t>________________________________________________________________</w:t>
      </w:r>
    </w:p>
    <w:p w14:paraId="2D5B4B9F" w14:textId="77777777" w:rsidR="000C6697" w:rsidRDefault="0061642D">
      <w:pPr>
        <w:pStyle w:val="TextEntryLine"/>
        <w:ind w:firstLine="400"/>
      </w:pPr>
      <w:r>
        <w:t>________________________________________________________________</w:t>
      </w:r>
    </w:p>
    <w:p w14:paraId="2270CD0F" w14:textId="77777777" w:rsidR="000C6697" w:rsidRDefault="000C6697"/>
    <w:p w14:paraId="5C777810" w14:textId="77777777" w:rsidR="000C6697" w:rsidRDefault="000C6697">
      <w:pPr>
        <w:pStyle w:val="QuestionSeparator"/>
      </w:pPr>
    </w:p>
    <w:p w14:paraId="6E45DFD1" w14:textId="77777777" w:rsidR="000C6697" w:rsidRDefault="000C6697"/>
    <w:p w14:paraId="09A8453F" w14:textId="77777777" w:rsidR="000C6697" w:rsidRDefault="0061642D">
      <w:pPr>
        <w:keepNext/>
      </w:pPr>
      <w:r>
        <w:t>Q53 Please share any stories of success from implementing Harvest of the Month throughout this year. You can share stories,</w:t>
      </w:r>
      <w:r>
        <w:t xml:space="preserve"> photos, or recipes at any time on the HOM Forum: </w:t>
      </w:r>
      <w:hyperlink r:id="rId7">
        <w:r>
          <w:rPr>
            <w:color w:val="007AC0"/>
            <w:u w:val="single"/>
          </w:rPr>
          <w:t>https://mtharvestofthemonth.org/home-producer/forumproducers/</w:t>
        </w:r>
      </w:hyperlink>
    </w:p>
    <w:p w14:paraId="17754028" w14:textId="77777777" w:rsidR="000C6697" w:rsidRDefault="000C6697"/>
    <w:p w14:paraId="082AEFD6" w14:textId="77777777" w:rsidR="000C6697" w:rsidRDefault="0061642D">
      <w:pPr>
        <w:pStyle w:val="BlockEndLabel"/>
      </w:pPr>
      <w:r>
        <w:t>End of Block: Promotion &amp; Imp</w:t>
      </w:r>
      <w:r>
        <w:t>lementation</w:t>
      </w:r>
    </w:p>
    <w:p w14:paraId="723FAC25" w14:textId="77777777" w:rsidR="000C6697" w:rsidRDefault="000C6697">
      <w:pPr>
        <w:pStyle w:val="BlockSeparator"/>
      </w:pPr>
    </w:p>
    <w:p w14:paraId="0FBC0B9E" w14:textId="77777777" w:rsidR="000C6697" w:rsidRDefault="000C6697"/>
    <w:sectPr w:rsidR="000C6697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E0ECD" w14:textId="77777777" w:rsidR="00000000" w:rsidRDefault="0061642D">
      <w:pPr>
        <w:spacing w:line="240" w:lineRule="auto"/>
      </w:pPr>
      <w:r>
        <w:separator/>
      </w:r>
    </w:p>
  </w:endnote>
  <w:endnote w:type="continuationSeparator" w:id="0">
    <w:p w14:paraId="747785DD" w14:textId="77777777" w:rsidR="00000000" w:rsidRDefault="006164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6C399" w14:textId="77777777" w:rsidR="00EB001B" w:rsidRDefault="0061642D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33EAAD1C" w14:textId="77777777" w:rsidR="00EB001B" w:rsidRDefault="0061642D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DBE3F" w14:textId="77777777" w:rsidR="00EB001B" w:rsidRDefault="0061642D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14:paraId="4EF81B73" w14:textId="77777777" w:rsidR="00EB001B" w:rsidRDefault="006164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66FC2" w14:textId="77777777" w:rsidR="00000000" w:rsidRDefault="0061642D">
      <w:pPr>
        <w:spacing w:line="240" w:lineRule="auto"/>
      </w:pPr>
      <w:r>
        <w:separator/>
      </w:r>
    </w:p>
  </w:footnote>
  <w:footnote w:type="continuationSeparator" w:id="0">
    <w:p w14:paraId="429DE492" w14:textId="77777777" w:rsidR="00000000" w:rsidRDefault="006164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33D63" w14:textId="77777777" w:rsidR="00000000" w:rsidRDefault="0061642D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132163026">
    <w:abstractNumId w:val="2"/>
  </w:num>
  <w:num w:numId="2" w16cid:durableId="179976587">
    <w:abstractNumId w:val="1"/>
  </w:num>
  <w:num w:numId="3" w16cid:durableId="1882790179">
    <w:abstractNumId w:val="3"/>
  </w:num>
  <w:num w:numId="4" w16cid:durableId="624043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15"/>
    <w:rsid w:val="000C6697"/>
    <w:rsid w:val="0061642D"/>
    <w:rsid w:val="00B70267"/>
    <w:rsid w:val="00F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2E531"/>
  <w15:docId w15:val="{42DE11F3-4CD4-4FD4-9299-B7BCB9E7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mtharvestofthemonth.org/home-producer/forumproducer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E6AF16DBC3DA4080B4D4861BAA5C1E" ma:contentTypeVersion="17" ma:contentTypeDescription="Create a new document." ma:contentTypeScope="" ma:versionID="8c646b75c0fb4d8fb727f569d7f859f3">
  <xsd:schema xmlns:xsd="http://www.w3.org/2001/XMLSchema" xmlns:xs="http://www.w3.org/2001/XMLSchema" xmlns:p="http://schemas.microsoft.com/office/2006/metadata/properties" xmlns:ns2="e93830ff-4eeb-45c3-897a-914bd18fa4e2" xmlns:ns3="470c8647-6d89-43dc-9c78-982d4d53ee20" targetNamespace="http://schemas.microsoft.com/office/2006/metadata/properties" ma:root="true" ma:fieldsID="21ea82490becc6af9af77dd6353cc3c5" ns2:_="" ns3:_="">
    <xsd:import namespace="e93830ff-4eeb-45c3-897a-914bd18fa4e2"/>
    <xsd:import namespace="470c8647-6d89-43dc-9c78-982d4d53ee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830ff-4eeb-45c3-897a-914bd18fa4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377ae69-9df0-4bf8-879d-b07713266c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c8647-6d89-43dc-9c78-982d4d53ee2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a22e7de-84ed-4b81-ae91-0bf729989b84}" ma:internalName="TaxCatchAll" ma:showField="CatchAllData" ma:web="470c8647-6d89-43dc-9c78-982d4d53ee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0c8647-6d89-43dc-9c78-982d4d53ee20" xsi:nil="true"/>
    <lcf76f155ced4ddcb4097134ff3c332f xmlns="e93830ff-4eeb-45c3-897a-914bd18fa4e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4426707-D585-48D0-A220-B8E5260786A4}"/>
</file>

<file path=customXml/itemProps2.xml><?xml version="1.0" encoding="utf-8"?>
<ds:datastoreItem xmlns:ds="http://schemas.openxmlformats.org/officeDocument/2006/customXml" ds:itemID="{7C10DE8E-0207-4A6C-8D82-2993222634E2}"/>
</file>

<file path=customXml/itemProps3.xml><?xml version="1.0" encoding="utf-8"?>
<ds:datastoreItem xmlns:ds="http://schemas.openxmlformats.org/officeDocument/2006/customXml" ds:itemID="{AABF0B8C-7EC2-4535-A5BE-D14310D0B5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1062</Words>
  <Characters>6054</Characters>
  <Application>Microsoft Office Word</Application>
  <DocSecurity>0</DocSecurity>
  <Lines>50</Lines>
  <Paragraphs>14</Paragraphs>
  <ScaleCrop>false</ScaleCrop>
  <Company>Qualtrics</Company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HOM23 Producer Baseline Report</dc:title>
  <dc:subject/>
  <dc:creator>Qualtrics</dc:creator>
  <cp:keywords/>
  <dc:description/>
  <cp:lastModifiedBy>Molly Kirkham</cp:lastModifiedBy>
  <cp:revision>2</cp:revision>
  <dcterms:created xsi:type="dcterms:W3CDTF">2023-05-25T16:39:00Z</dcterms:created>
  <dcterms:modified xsi:type="dcterms:W3CDTF">2023-05-25T16:39:00Z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0x01010047E6AF16DBC3DA4080B4D4861BAA5C1E</vt:lpwstr>
  </property>
</Properties>
</file>